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FBDD" w14:textId="323290B8" w:rsidR="000F6C26" w:rsidRDefault="00973DBE">
      <w:pPr>
        <w:rPr>
          <w:b/>
          <w:bCs/>
        </w:rPr>
      </w:pPr>
      <w:r w:rsidRPr="00973DBE">
        <w:rPr>
          <w:b/>
          <w:bCs/>
        </w:rPr>
        <w:t>Paper presentation</w:t>
      </w:r>
    </w:p>
    <w:p w14:paraId="249F913E" w14:textId="16E91C8A" w:rsidR="00973DBE" w:rsidRDefault="00973DBE">
      <w:r w:rsidRPr="00973DBE">
        <w:t>Great start – calm, good speed.</w:t>
      </w:r>
      <w:r w:rsidR="00CF2E6D">
        <w:t xml:space="preserve">  The introduction has a good structure</w:t>
      </w:r>
    </w:p>
    <w:p w14:paraId="69655CEA" w14:textId="5C7860C0" w:rsidR="00CF2E6D" w:rsidRPr="00973DBE" w:rsidRDefault="00CF2E6D">
      <w:r>
        <w:t>Slight tweak to wording</w:t>
      </w:r>
    </w:p>
    <w:p w14:paraId="300F91D6" w14:textId="4C6BCDB9" w:rsidR="00973DBE" w:rsidRDefault="00CF2E6D">
      <w:r>
        <w:t xml:space="preserve">Animate </w:t>
      </w:r>
      <w:proofErr w:type="spellStart"/>
      <w:r>
        <w:t>animate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proofErr w:type="gramStart"/>
      <w:r>
        <w:t>…..</w:t>
      </w:r>
      <w:proofErr w:type="gramEnd"/>
    </w:p>
    <w:p w14:paraId="25DD4AA1" w14:textId="4B1B76A0" w:rsidR="00CF2E6D" w:rsidRDefault="00CF2E6D">
      <w:r>
        <w:t xml:space="preserve">Agenda – what you are saying </w:t>
      </w:r>
    </w:p>
    <w:p w14:paraId="3630924F" w14:textId="0FD01258" w:rsidR="00CF2E6D" w:rsidRDefault="00CF2E6D">
      <w:r>
        <w:t>Headings in agenda – not very meaningful</w:t>
      </w:r>
    </w:p>
    <w:p w14:paraId="403E8754" w14:textId="0749A19F" w:rsidR="00CF2E6D" w:rsidRDefault="00CF2E6D">
      <w:r>
        <w:t>Motivation has a crazy meaningless picture – Canva inspired</w:t>
      </w:r>
    </w:p>
    <w:p w14:paraId="18EBB47F" w14:textId="27E42E44" w:rsidR="00CF2E6D" w:rsidRDefault="00CF2E6D">
      <w:r>
        <w:t>Judy – clear – but try to read less and have more eye contact</w:t>
      </w:r>
    </w:p>
    <w:p w14:paraId="767C78CA" w14:textId="385DEF39" w:rsidR="00CF2E6D" w:rsidRDefault="00CF2E6D">
      <w:r>
        <w:t>No serif font</w:t>
      </w:r>
    </w:p>
    <w:p w14:paraId="07A5AD8F" w14:textId="5A24BB07" w:rsidR="00CF2E6D" w:rsidRDefault="00CF2E6D">
      <w:r>
        <w:t>Add slide numbers</w:t>
      </w:r>
    </w:p>
    <w:p w14:paraId="68462CE0" w14:textId="1AC1D014" w:rsidR="00CF2E6D" w:rsidRDefault="00CF2E6D">
      <w:r>
        <w:t>Ten dollars – framing – this could be in a figure and create impact</w:t>
      </w:r>
    </w:p>
    <w:p w14:paraId="0DF0FA18" w14:textId="617EEC5C" w:rsidR="00CF2E6D" w:rsidRDefault="00CF2E6D">
      <w:r>
        <w:t xml:space="preserve">Bring slide on only when </w:t>
      </w:r>
      <w:proofErr w:type="gramStart"/>
      <w:r>
        <w:t>presenter</w:t>
      </w:r>
      <w:proofErr w:type="gramEnd"/>
      <w:r>
        <w:t xml:space="preserve"> is ready</w:t>
      </w:r>
    </w:p>
    <w:p w14:paraId="3D749807" w14:textId="61696F3D" w:rsidR="00CF2E6D" w:rsidRDefault="00CF2E6D">
      <w:r>
        <w:t>Summary (spelling)</w:t>
      </w:r>
    </w:p>
    <w:p w14:paraId="5DF70AF1" w14:textId="58AFD84C" w:rsidR="00CF2E6D" w:rsidRDefault="00CF2E6D">
      <w:r>
        <w:t>Managerial implications – Canva is horrible</w:t>
      </w:r>
    </w:p>
    <w:p w14:paraId="27C516FD" w14:textId="69D8EF1B" w:rsidR="00CF2E6D" w:rsidRDefault="00CF2E6D">
      <w:r>
        <w:t xml:space="preserve">Fifth </w:t>
      </w:r>
    </w:p>
    <w:p w14:paraId="0949903F" w14:textId="1F0458A2" w:rsidR="00CF2E6D" w:rsidRPr="00973DBE" w:rsidRDefault="00CF2E6D"/>
    <w:sectPr w:rsidR="00CF2E6D" w:rsidRPr="00973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FC"/>
    <w:rsid w:val="00002128"/>
    <w:rsid w:val="000F6C26"/>
    <w:rsid w:val="00284AC2"/>
    <w:rsid w:val="002E660A"/>
    <w:rsid w:val="005847E9"/>
    <w:rsid w:val="007A54DF"/>
    <w:rsid w:val="00973DBE"/>
    <w:rsid w:val="00CF2E6D"/>
    <w:rsid w:val="00FB3D76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9EAE"/>
  <w15:chartTrackingRefBased/>
  <w15:docId w15:val="{24A13DEE-4414-4D26-882F-A5004097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Stanworth</dc:creator>
  <cp:keywords/>
  <dc:description/>
  <cp:lastModifiedBy>James Stanworth</cp:lastModifiedBy>
  <cp:revision>2</cp:revision>
  <dcterms:created xsi:type="dcterms:W3CDTF">2025-05-06T06:34:00Z</dcterms:created>
  <dcterms:modified xsi:type="dcterms:W3CDTF">2025-05-11T02:55:00Z</dcterms:modified>
</cp:coreProperties>
</file>